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ED" w:rsidRPr="00F36BE8" w:rsidRDefault="00ED18ED" w:rsidP="00F36BE8">
      <w:pPr>
        <w:pStyle w:val="a3"/>
        <w:jc w:val="right"/>
        <w:rPr>
          <w:sz w:val="28"/>
          <w:szCs w:val="28"/>
        </w:rPr>
      </w:pPr>
      <w:r w:rsidRPr="00F36BE8">
        <w:rPr>
          <w:sz w:val="28"/>
          <w:szCs w:val="28"/>
        </w:rPr>
        <w:t>Приложение № 1</w:t>
      </w:r>
    </w:p>
    <w:p w:rsidR="00ED18ED" w:rsidRPr="00F36BE8" w:rsidRDefault="00F36BE8" w:rsidP="00F36BE8">
      <w:pPr>
        <w:pStyle w:val="a3"/>
        <w:jc w:val="right"/>
        <w:rPr>
          <w:sz w:val="28"/>
          <w:szCs w:val="28"/>
        </w:rPr>
      </w:pPr>
      <w:r w:rsidRPr="00F36BE8">
        <w:rPr>
          <w:sz w:val="28"/>
          <w:szCs w:val="28"/>
        </w:rPr>
        <w:t>к</w:t>
      </w:r>
      <w:r w:rsidR="00ED18ED" w:rsidRPr="00F36BE8">
        <w:rPr>
          <w:sz w:val="28"/>
          <w:szCs w:val="28"/>
        </w:rPr>
        <w:t xml:space="preserve"> муниципальной программе</w:t>
      </w:r>
      <w:bookmarkStart w:id="0" w:name="_GoBack"/>
      <w:bookmarkEnd w:id="0"/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550"/>
        <w:gridCol w:w="2019"/>
        <w:gridCol w:w="1047"/>
        <w:gridCol w:w="1110"/>
        <w:gridCol w:w="1119"/>
        <w:gridCol w:w="1110"/>
        <w:gridCol w:w="1110"/>
        <w:gridCol w:w="994"/>
        <w:gridCol w:w="986"/>
        <w:gridCol w:w="986"/>
      </w:tblGrid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6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19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:rsidTr="00A47B3C">
        <w:trPr>
          <w:cantSplit/>
          <w:trHeight w:val="528"/>
          <w:jc w:val="center"/>
        </w:trPr>
        <w:tc>
          <w:tcPr>
            <w:tcW w:w="160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:rsidTr="00A47B3C">
        <w:trPr>
          <w:cantSplit/>
          <w:trHeight w:val="528"/>
          <w:jc w:val="center"/>
        </w:trPr>
        <w:tc>
          <w:tcPr>
            <w:tcW w:w="160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Align w:val="center"/>
            <w:hideMark/>
          </w:tcPr>
          <w:p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Гурёнского</w:t>
            </w:r>
            <w:proofErr w:type="spellEnd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Белохолуницкого</w:t>
            </w:r>
            <w:proofErr w:type="spellEnd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  <w:p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6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16FBA" w:rsidRPr="00A47B3C" w:rsidRDefault="00734C9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734C9B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EE258D" w:rsidRDefault="00EE258D" w:rsidP="00D73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 xml:space="preserve">Доля муниципальных служащих администрации </w:t>
            </w:r>
            <w:r w:rsidR="00D7374E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016FBA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2315F4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3C71B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43" w:type="pct"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" w:type="pct"/>
          </w:tcPr>
          <w:p w:rsidR="00D5033F" w:rsidRPr="00615CEC" w:rsidRDefault="00615CEC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0" w:type="pct"/>
          </w:tcPr>
          <w:p w:rsidR="00D5033F" w:rsidRPr="00615CE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FA3B64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62EB6" w:rsidRDefault="00FA3B64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61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FA3B64" w:rsidRPr="00A47B3C" w:rsidRDefault="00615CEC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11C5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3611C5" w:rsidRDefault="003611C5" w:rsidP="003611C5">
            <w:pPr>
              <w:tabs>
                <w:tab w:val="left" w:pos="84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D8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3611C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энергопотребления путем внедрения современных энергосберегающих технологий.</w:t>
            </w:r>
          </w:p>
          <w:p w:rsidR="003611C5" w:rsidRPr="00C736E6" w:rsidRDefault="003611C5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3611C5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611C5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Pr="00594F86" w:rsidRDefault="003611C5" w:rsidP="00594F86">
            <w:pPr>
              <w:pStyle w:val="a3"/>
              <w:rPr>
                <w:highlight w:val="yellow"/>
              </w:rPr>
            </w:pPr>
            <w:r w:rsidRPr="00594F86">
              <w:t>- Снижение затратной части на оплату потребленных энергоресурсов:</w:t>
            </w:r>
          </w:p>
          <w:p w:rsidR="003611C5" w:rsidRPr="00594F86" w:rsidRDefault="003611C5" w:rsidP="00594F86">
            <w:pPr>
              <w:pStyle w:val="a3"/>
            </w:pPr>
            <w:r w:rsidRPr="00594F86">
              <w:t xml:space="preserve">- экономия электрической энергии </w:t>
            </w:r>
          </w:p>
          <w:p w:rsidR="003611C5" w:rsidRPr="00594F86" w:rsidRDefault="003611C5" w:rsidP="00594F86">
            <w:pPr>
              <w:pStyle w:val="a3"/>
            </w:pPr>
            <w:r w:rsidRPr="00594F86">
              <w:t>- экономия топлива</w:t>
            </w:r>
          </w:p>
          <w:p w:rsidR="003611C5" w:rsidRPr="00594F86" w:rsidRDefault="003611C5" w:rsidP="00594F86">
            <w:pPr>
              <w:pStyle w:val="a3"/>
            </w:pPr>
            <w:r w:rsidRPr="00594F86">
              <w:t>- экономия воды</w:t>
            </w:r>
          </w:p>
          <w:p w:rsidR="003611C5" w:rsidRPr="00C736E6" w:rsidRDefault="003611C5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7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3611C5" w:rsidRDefault="003611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9B" w:rsidRPr="00A47B3C" w:rsidRDefault="00734C9B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33C" w:rsidRDefault="00E4033C" w:rsidP="004C5553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016FBA"/>
    <w:rsid w:val="000933C5"/>
    <w:rsid w:val="00143B9F"/>
    <w:rsid w:val="002315F4"/>
    <w:rsid w:val="00232C6B"/>
    <w:rsid w:val="00255162"/>
    <w:rsid w:val="002A2A69"/>
    <w:rsid w:val="00332B88"/>
    <w:rsid w:val="003611C5"/>
    <w:rsid w:val="00365574"/>
    <w:rsid w:val="003C71BD"/>
    <w:rsid w:val="004230FA"/>
    <w:rsid w:val="004254F7"/>
    <w:rsid w:val="004B6571"/>
    <w:rsid w:val="004C5553"/>
    <w:rsid w:val="004F3734"/>
    <w:rsid w:val="00594F86"/>
    <w:rsid w:val="005B0E8A"/>
    <w:rsid w:val="00615CEC"/>
    <w:rsid w:val="00693207"/>
    <w:rsid w:val="00734C9B"/>
    <w:rsid w:val="00741E93"/>
    <w:rsid w:val="007D3930"/>
    <w:rsid w:val="00862C7F"/>
    <w:rsid w:val="008808E3"/>
    <w:rsid w:val="008C12BA"/>
    <w:rsid w:val="009366FE"/>
    <w:rsid w:val="009E248A"/>
    <w:rsid w:val="00A47B3C"/>
    <w:rsid w:val="00AE1C72"/>
    <w:rsid w:val="00B35575"/>
    <w:rsid w:val="00C07D6E"/>
    <w:rsid w:val="00C30F5F"/>
    <w:rsid w:val="00C736E6"/>
    <w:rsid w:val="00D5033F"/>
    <w:rsid w:val="00D7374E"/>
    <w:rsid w:val="00D865FC"/>
    <w:rsid w:val="00E4033C"/>
    <w:rsid w:val="00EA7465"/>
    <w:rsid w:val="00ED18ED"/>
    <w:rsid w:val="00EE258D"/>
    <w:rsid w:val="00F36BE8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7266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B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</cp:lastModifiedBy>
  <cp:revision>23</cp:revision>
  <cp:lastPrinted>2023-11-17T08:45:00Z</cp:lastPrinted>
  <dcterms:created xsi:type="dcterms:W3CDTF">2023-11-14T10:27:00Z</dcterms:created>
  <dcterms:modified xsi:type="dcterms:W3CDTF">2024-02-22T10:51:00Z</dcterms:modified>
</cp:coreProperties>
</file>